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0F12408E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01</w:t>
      </w:r>
      <w:r w:rsidR="005B15FD" w:rsidRPr="00682416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>0</w:t>
      </w:r>
      <w:r w:rsidR="00280BE4">
        <w:rPr>
          <w:b/>
          <w:bCs/>
          <w:sz w:val="24"/>
          <w:szCs w:val="24"/>
          <w:u w:val="single"/>
        </w:rPr>
        <w:t>4/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280BE4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 xml:space="preserve"> to 3</w:t>
      </w:r>
      <w:r w:rsidR="00280BE4">
        <w:rPr>
          <w:b/>
          <w:bCs/>
          <w:sz w:val="24"/>
          <w:szCs w:val="24"/>
          <w:u w:val="single"/>
        </w:rPr>
        <w:t>0</w:t>
      </w:r>
      <w:r w:rsidR="00F71F35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>0</w:t>
      </w:r>
      <w:r w:rsidR="00280BE4">
        <w:rPr>
          <w:b/>
          <w:bCs/>
          <w:sz w:val="24"/>
          <w:szCs w:val="24"/>
          <w:u w:val="single"/>
        </w:rPr>
        <w:t>6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280BE4">
        <w:rPr>
          <w:b/>
          <w:bCs/>
          <w:sz w:val="24"/>
          <w:szCs w:val="24"/>
          <w:u w:val="single"/>
        </w:rPr>
        <w:t>1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6199AC0B" w:rsidR="005B15FD" w:rsidRPr="00682416" w:rsidRDefault="00280BE4" w:rsidP="005B15FD">
            <w:r>
              <w:t>28/04/2020</w:t>
            </w:r>
          </w:p>
        </w:tc>
        <w:tc>
          <w:tcPr>
            <w:tcW w:w="2236" w:type="dxa"/>
          </w:tcPr>
          <w:p w14:paraId="0E310D1F" w14:textId="499BCCA5" w:rsidR="005B15FD" w:rsidRPr="00682416" w:rsidRDefault="00280BE4" w:rsidP="005B15FD">
            <w:r>
              <w:t>Upper Crust</w:t>
            </w:r>
          </w:p>
        </w:tc>
        <w:tc>
          <w:tcPr>
            <w:tcW w:w="1197" w:type="dxa"/>
          </w:tcPr>
          <w:p w14:paraId="0AD106F4" w14:textId="624AB226" w:rsidR="005B15FD" w:rsidRPr="00682416" w:rsidRDefault="00280BE4" w:rsidP="005B15FD">
            <w:r>
              <w:t>583.25</w:t>
            </w:r>
          </w:p>
        </w:tc>
        <w:tc>
          <w:tcPr>
            <w:tcW w:w="4071" w:type="dxa"/>
          </w:tcPr>
          <w:p w14:paraId="100463F5" w14:textId="31D70647" w:rsidR="005B15FD" w:rsidRPr="00682416" w:rsidRDefault="00280BE4" w:rsidP="005B15FD">
            <w:r>
              <w:t>Donation towards meals for the elderly– (</w:t>
            </w:r>
            <w:proofErr w:type="spellStart"/>
            <w:r>
              <w:t>Covid</w:t>
            </w:r>
            <w:proofErr w:type="spellEnd"/>
            <w:r>
              <w:t xml:space="preserve"> 19)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224650D5" w:rsidR="00D90520" w:rsidRPr="00682416" w:rsidRDefault="00280BE4" w:rsidP="005B15FD">
            <w:r>
              <w:t>28/04/2020</w:t>
            </w:r>
          </w:p>
        </w:tc>
        <w:tc>
          <w:tcPr>
            <w:tcW w:w="2236" w:type="dxa"/>
          </w:tcPr>
          <w:p w14:paraId="68B227D5" w14:textId="258479D0" w:rsidR="00D90520" w:rsidRPr="00682416" w:rsidRDefault="00280BE4" w:rsidP="005B15FD">
            <w:r>
              <w:t>Yorkshire Local Council Association</w:t>
            </w:r>
          </w:p>
        </w:tc>
        <w:tc>
          <w:tcPr>
            <w:tcW w:w="1197" w:type="dxa"/>
          </w:tcPr>
          <w:p w14:paraId="15AF0AE5" w14:textId="49EF4F38" w:rsidR="00D90520" w:rsidRPr="00682416" w:rsidRDefault="00280BE4" w:rsidP="005B15FD">
            <w:r>
              <w:t>984.00</w:t>
            </w:r>
          </w:p>
        </w:tc>
        <w:tc>
          <w:tcPr>
            <w:tcW w:w="4071" w:type="dxa"/>
          </w:tcPr>
          <w:p w14:paraId="7741B7F9" w14:textId="36449EF7" w:rsidR="00D90520" w:rsidRPr="00682416" w:rsidRDefault="00280BE4" w:rsidP="005B15FD">
            <w:r>
              <w:t>YLCA yearly subscription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5C65DC4E" w:rsidR="00D90520" w:rsidRPr="00682416" w:rsidRDefault="00280BE4" w:rsidP="005B15FD">
            <w:r>
              <w:t>06/05/2020</w:t>
            </w:r>
          </w:p>
        </w:tc>
        <w:tc>
          <w:tcPr>
            <w:tcW w:w="2236" w:type="dxa"/>
          </w:tcPr>
          <w:p w14:paraId="463A9946" w14:textId="184BF153" w:rsidR="00D90520" w:rsidRPr="00682416" w:rsidRDefault="00280BE4" w:rsidP="005B15FD">
            <w:r>
              <w:t>Upper Crust</w:t>
            </w:r>
          </w:p>
        </w:tc>
        <w:tc>
          <w:tcPr>
            <w:tcW w:w="1197" w:type="dxa"/>
          </w:tcPr>
          <w:p w14:paraId="5116E47A" w14:textId="5D9ADEE6" w:rsidR="00D90520" w:rsidRPr="00682416" w:rsidRDefault="00280BE4" w:rsidP="005B15FD">
            <w:r>
              <w:t>555.75</w:t>
            </w:r>
          </w:p>
        </w:tc>
        <w:tc>
          <w:tcPr>
            <w:tcW w:w="4071" w:type="dxa"/>
          </w:tcPr>
          <w:p w14:paraId="7647F22F" w14:textId="52F45028" w:rsidR="00D90520" w:rsidRPr="00682416" w:rsidRDefault="00280BE4" w:rsidP="005B15FD">
            <w:r>
              <w:t>Donation towards meals for the elderly– (</w:t>
            </w:r>
            <w:proofErr w:type="spellStart"/>
            <w:r>
              <w:t>Covid</w:t>
            </w:r>
            <w:proofErr w:type="spellEnd"/>
            <w:r>
              <w:t xml:space="preserve"> 19)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11F1A0C9" w14:textId="6859092C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7DB1EC7F" w14:textId="78815F92" w:rsidR="00D90520" w:rsidRPr="00682416" w:rsidRDefault="006A5BCC" w:rsidP="005B15FD">
            <w:r>
              <w:t>06/05/2020</w:t>
            </w:r>
          </w:p>
        </w:tc>
        <w:tc>
          <w:tcPr>
            <w:tcW w:w="2236" w:type="dxa"/>
          </w:tcPr>
          <w:p w14:paraId="2DCACE28" w14:textId="7B738911" w:rsidR="00D90520" w:rsidRPr="00682416" w:rsidRDefault="006A5BCC" w:rsidP="005B15FD">
            <w:r>
              <w:t>Chairman’s Allowance</w:t>
            </w:r>
          </w:p>
        </w:tc>
        <w:tc>
          <w:tcPr>
            <w:tcW w:w="1197" w:type="dxa"/>
          </w:tcPr>
          <w:p w14:paraId="58539E7C" w14:textId="08967108" w:rsidR="00D90520" w:rsidRPr="00682416" w:rsidRDefault="006A5BCC" w:rsidP="005B15FD">
            <w:r>
              <w:t>647.00</w:t>
            </w:r>
          </w:p>
        </w:tc>
        <w:tc>
          <w:tcPr>
            <w:tcW w:w="4071" w:type="dxa"/>
          </w:tcPr>
          <w:p w14:paraId="1AF3DF9A" w14:textId="0283A8C3" w:rsidR="00D90520" w:rsidRPr="00682416" w:rsidRDefault="006A5BCC" w:rsidP="005B15FD">
            <w:r>
              <w:t>Chairman’s Allowance</w:t>
            </w:r>
          </w:p>
        </w:tc>
      </w:tr>
      <w:tr w:rsidR="00D90520" w:rsidRPr="00682416" w14:paraId="3DA92879" w14:textId="77777777" w:rsidTr="00016194">
        <w:tc>
          <w:tcPr>
            <w:tcW w:w="1674" w:type="dxa"/>
          </w:tcPr>
          <w:p w14:paraId="05C46556" w14:textId="02B61358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5A703DAD" w14:textId="3702EC59" w:rsidR="00D90520" w:rsidRPr="00682416" w:rsidRDefault="006A5BCC" w:rsidP="005B15FD">
            <w:r>
              <w:t>12/05/2020</w:t>
            </w:r>
          </w:p>
        </w:tc>
        <w:tc>
          <w:tcPr>
            <w:tcW w:w="2236" w:type="dxa"/>
          </w:tcPr>
          <w:p w14:paraId="1EFB00D9" w14:textId="0B1542B3" w:rsidR="00D90520" w:rsidRPr="00682416" w:rsidRDefault="006A5BCC" w:rsidP="005B15FD">
            <w:r>
              <w:t>G Smith</w:t>
            </w:r>
          </w:p>
        </w:tc>
        <w:tc>
          <w:tcPr>
            <w:tcW w:w="1197" w:type="dxa"/>
          </w:tcPr>
          <w:p w14:paraId="1E5C46FF" w14:textId="608B2003" w:rsidR="00D90520" w:rsidRPr="00682416" w:rsidRDefault="006A5BCC" w:rsidP="005B15FD">
            <w:r>
              <w:t>565.00</w:t>
            </w:r>
          </w:p>
        </w:tc>
        <w:tc>
          <w:tcPr>
            <w:tcW w:w="4071" w:type="dxa"/>
          </w:tcPr>
          <w:p w14:paraId="551C6706" w14:textId="6E8B0B48" w:rsidR="00D90520" w:rsidRPr="00682416" w:rsidRDefault="006A5BCC" w:rsidP="005B15FD">
            <w:r>
              <w:t>Various works</w:t>
            </w:r>
          </w:p>
        </w:tc>
      </w:tr>
      <w:tr w:rsidR="005C5314" w:rsidRPr="00682416" w14:paraId="0EFBDE5B" w14:textId="77777777" w:rsidTr="00016194">
        <w:tc>
          <w:tcPr>
            <w:tcW w:w="1674" w:type="dxa"/>
          </w:tcPr>
          <w:p w14:paraId="31B02515" w14:textId="14FE8E82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D8B6647" w14:textId="04A162D2" w:rsidR="005C5314" w:rsidRPr="00682416" w:rsidRDefault="001D67DE" w:rsidP="005B15FD">
            <w:r>
              <w:t>12/05/2020</w:t>
            </w:r>
          </w:p>
        </w:tc>
        <w:tc>
          <w:tcPr>
            <w:tcW w:w="2236" w:type="dxa"/>
          </w:tcPr>
          <w:p w14:paraId="77DF8EDA" w14:textId="66FF3D81" w:rsidR="005C5314" w:rsidRPr="00682416" w:rsidRDefault="001D67DE" w:rsidP="005B15FD">
            <w:r>
              <w:t>Zurich Insurance</w:t>
            </w:r>
          </w:p>
        </w:tc>
        <w:tc>
          <w:tcPr>
            <w:tcW w:w="1197" w:type="dxa"/>
          </w:tcPr>
          <w:p w14:paraId="567831F6" w14:textId="047A93D8" w:rsidR="005C5314" w:rsidRPr="00682416" w:rsidRDefault="001D67DE" w:rsidP="005B15FD">
            <w:r>
              <w:t>3166.81</w:t>
            </w:r>
          </w:p>
        </w:tc>
        <w:tc>
          <w:tcPr>
            <w:tcW w:w="4071" w:type="dxa"/>
          </w:tcPr>
          <w:p w14:paraId="5C219271" w14:textId="66E01759" w:rsidR="005C5314" w:rsidRPr="00682416" w:rsidRDefault="001D67DE" w:rsidP="005B15FD">
            <w:r>
              <w:t>Yearly insurance cover</w:t>
            </w:r>
          </w:p>
        </w:tc>
      </w:tr>
      <w:tr w:rsidR="005C5314" w:rsidRPr="00682416" w14:paraId="00D9ABF4" w14:textId="77777777" w:rsidTr="00016194">
        <w:tc>
          <w:tcPr>
            <w:tcW w:w="1674" w:type="dxa"/>
          </w:tcPr>
          <w:p w14:paraId="45E0FB15" w14:textId="0608BB09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630D1E6F" w14:textId="59920273" w:rsidR="005C5314" w:rsidRPr="00682416" w:rsidRDefault="001D67DE" w:rsidP="005B15FD">
            <w:r>
              <w:t>20/05/2020</w:t>
            </w:r>
          </w:p>
        </w:tc>
        <w:tc>
          <w:tcPr>
            <w:tcW w:w="2236" w:type="dxa"/>
          </w:tcPr>
          <w:p w14:paraId="095575F3" w14:textId="4C02BFBC" w:rsidR="005C5314" w:rsidRPr="00682416" w:rsidRDefault="001D67DE" w:rsidP="005B15FD">
            <w:r>
              <w:t>ADT Fire and Security</w:t>
            </w:r>
          </w:p>
        </w:tc>
        <w:tc>
          <w:tcPr>
            <w:tcW w:w="1197" w:type="dxa"/>
          </w:tcPr>
          <w:p w14:paraId="2E9A94CA" w14:textId="593E24A1" w:rsidR="005C5314" w:rsidRPr="00682416" w:rsidRDefault="001D67DE" w:rsidP="005B15FD">
            <w:r>
              <w:t>819.82</w:t>
            </w:r>
          </w:p>
        </w:tc>
        <w:tc>
          <w:tcPr>
            <w:tcW w:w="4071" w:type="dxa"/>
          </w:tcPr>
          <w:p w14:paraId="7B4AD4FB" w14:textId="56B1ECEE" w:rsidR="00016194" w:rsidRPr="00682416" w:rsidRDefault="001D67DE" w:rsidP="005B15FD">
            <w:r>
              <w:t xml:space="preserve">Maintenance </w:t>
            </w:r>
          </w:p>
        </w:tc>
      </w:tr>
      <w:tr w:rsidR="005C5314" w:rsidRPr="00682416" w14:paraId="1DBACCFB" w14:textId="77777777" w:rsidTr="00016194">
        <w:tc>
          <w:tcPr>
            <w:tcW w:w="1674" w:type="dxa"/>
          </w:tcPr>
          <w:p w14:paraId="37113D89" w14:textId="77777777" w:rsidR="005C5314" w:rsidRDefault="001D67DE" w:rsidP="005B15FD">
            <w:r>
              <w:t>Barclays</w:t>
            </w:r>
          </w:p>
          <w:p w14:paraId="3F481DF3" w14:textId="54B7B261" w:rsidR="001D67DE" w:rsidRPr="00682416" w:rsidRDefault="001D67DE" w:rsidP="005B15FD">
            <w:r>
              <w:t>Current</w:t>
            </w:r>
          </w:p>
        </w:tc>
        <w:tc>
          <w:tcPr>
            <w:tcW w:w="1278" w:type="dxa"/>
          </w:tcPr>
          <w:p w14:paraId="4CB1B85C" w14:textId="59C3EB6C" w:rsidR="005C5314" w:rsidRPr="00682416" w:rsidRDefault="001D67DE" w:rsidP="005B15FD">
            <w:r>
              <w:t>27/05/2020</w:t>
            </w:r>
          </w:p>
        </w:tc>
        <w:tc>
          <w:tcPr>
            <w:tcW w:w="2236" w:type="dxa"/>
          </w:tcPr>
          <w:p w14:paraId="58FA8D64" w14:textId="59F22C1F" w:rsidR="005C5314" w:rsidRPr="00682416" w:rsidRDefault="001D67DE" w:rsidP="005B15FD">
            <w:r>
              <w:t>Upper Crust</w:t>
            </w:r>
          </w:p>
        </w:tc>
        <w:tc>
          <w:tcPr>
            <w:tcW w:w="1197" w:type="dxa"/>
          </w:tcPr>
          <w:p w14:paraId="1F0F2BB8" w14:textId="7A64D83C" w:rsidR="005C5314" w:rsidRPr="00682416" w:rsidRDefault="001D67DE" w:rsidP="005B15FD">
            <w:r>
              <w:t>592.50</w:t>
            </w:r>
          </w:p>
        </w:tc>
        <w:tc>
          <w:tcPr>
            <w:tcW w:w="4071" w:type="dxa"/>
          </w:tcPr>
          <w:p w14:paraId="240CE506" w14:textId="7DC87AC8" w:rsidR="005C5314" w:rsidRPr="00682416" w:rsidRDefault="001D67DE" w:rsidP="005B15FD">
            <w:r>
              <w:t>Donation towards meals for the elderly– (</w:t>
            </w:r>
            <w:proofErr w:type="spellStart"/>
            <w:r>
              <w:t>Covid</w:t>
            </w:r>
            <w:proofErr w:type="spellEnd"/>
            <w:r>
              <w:t xml:space="preserve"> 19)</w:t>
            </w:r>
          </w:p>
        </w:tc>
      </w:tr>
      <w:tr w:rsidR="001D67DE" w:rsidRPr="00682416" w14:paraId="2E16D0A4" w14:textId="77777777" w:rsidTr="00016194">
        <w:tc>
          <w:tcPr>
            <w:tcW w:w="1674" w:type="dxa"/>
          </w:tcPr>
          <w:p w14:paraId="575E47DA" w14:textId="77777777" w:rsidR="001D67DE" w:rsidRDefault="001D67DE" w:rsidP="005B15FD">
            <w:r>
              <w:t xml:space="preserve">Barclays </w:t>
            </w:r>
          </w:p>
          <w:p w14:paraId="01ADB072" w14:textId="5C534138" w:rsidR="001D67DE" w:rsidRDefault="001D67DE" w:rsidP="005B15FD">
            <w:r>
              <w:t>Current</w:t>
            </w:r>
          </w:p>
        </w:tc>
        <w:tc>
          <w:tcPr>
            <w:tcW w:w="1278" w:type="dxa"/>
          </w:tcPr>
          <w:p w14:paraId="7F56B8F6" w14:textId="59DFB6E3" w:rsidR="001D67DE" w:rsidRDefault="001D67DE" w:rsidP="005B15FD">
            <w:r>
              <w:t>02/06/2020</w:t>
            </w:r>
          </w:p>
        </w:tc>
        <w:tc>
          <w:tcPr>
            <w:tcW w:w="2236" w:type="dxa"/>
          </w:tcPr>
          <w:p w14:paraId="3D02B460" w14:textId="40030EE4" w:rsidR="001D67DE" w:rsidRDefault="001D67DE" w:rsidP="005B15FD">
            <w:r>
              <w:t>Barnsley Locks</w:t>
            </w:r>
          </w:p>
        </w:tc>
        <w:tc>
          <w:tcPr>
            <w:tcW w:w="1197" w:type="dxa"/>
          </w:tcPr>
          <w:p w14:paraId="2BCE8CC9" w14:textId="5A00B348" w:rsidR="001D67DE" w:rsidRDefault="001D67DE" w:rsidP="005B15FD">
            <w:r>
              <w:t>1028.16</w:t>
            </w:r>
          </w:p>
        </w:tc>
        <w:tc>
          <w:tcPr>
            <w:tcW w:w="4071" w:type="dxa"/>
          </w:tcPr>
          <w:p w14:paraId="2DFBC08E" w14:textId="059DCE4F" w:rsidR="001D67DE" w:rsidRDefault="001D67DE" w:rsidP="005B15FD">
            <w:r>
              <w:t>Replacement security locks and keys for Harewood Lane Allotments</w:t>
            </w:r>
          </w:p>
        </w:tc>
      </w:tr>
      <w:tr w:rsidR="001D67DE" w:rsidRPr="00682416" w14:paraId="58A00388" w14:textId="77777777" w:rsidTr="00016194">
        <w:tc>
          <w:tcPr>
            <w:tcW w:w="1674" w:type="dxa"/>
          </w:tcPr>
          <w:p w14:paraId="12EDFFA6" w14:textId="77777777" w:rsidR="001D67DE" w:rsidRDefault="001D67DE" w:rsidP="005B15FD">
            <w:r>
              <w:t>Barclays</w:t>
            </w:r>
          </w:p>
          <w:p w14:paraId="21803C05" w14:textId="1AC9594E" w:rsidR="001D67DE" w:rsidRDefault="001D67DE" w:rsidP="005B15FD">
            <w:r>
              <w:t>Current</w:t>
            </w:r>
          </w:p>
        </w:tc>
        <w:tc>
          <w:tcPr>
            <w:tcW w:w="1278" w:type="dxa"/>
          </w:tcPr>
          <w:p w14:paraId="4F8B42AA" w14:textId="6F405B59" w:rsidR="001D67DE" w:rsidRDefault="001D67DE" w:rsidP="005B15FD">
            <w:r>
              <w:t>08/06/2020</w:t>
            </w:r>
          </w:p>
        </w:tc>
        <w:tc>
          <w:tcPr>
            <w:tcW w:w="2236" w:type="dxa"/>
          </w:tcPr>
          <w:p w14:paraId="2C894C1A" w14:textId="62CCA313" w:rsidR="001D67DE" w:rsidRDefault="001D67DE" w:rsidP="005B15FD">
            <w:r>
              <w:t>Public Loans Board</w:t>
            </w:r>
          </w:p>
        </w:tc>
        <w:tc>
          <w:tcPr>
            <w:tcW w:w="1197" w:type="dxa"/>
          </w:tcPr>
          <w:p w14:paraId="2A393AD8" w14:textId="191A7C0F" w:rsidR="001D67DE" w:rsidRDefault="001D67DE" w:rsidP="005B15FD">
            <w:r>
              <w:t>5458.75</w:t>
            </w:r>
          </w:p>
        </w:tc>
        <w:tc>
          <w:tcPr>
            <w:tcW w:w="4071" w:type="dxa"/>
          </w:tcPr>
          <w:p w14:paraId="70932930" w14:textId="768EF193" w:rsidR="001D67DE" w:rsidRDefault="001D67DE" w:rsidP="005B15FD">
            <w:r>
              <w:t>Loan repayment</w:t>
            </w:r>
          </w:p>
        </w:tc>
      </w:tr>
      <w:tr w:rsidR="001D67DE" w:rsidRPr="00682416" w14:paraId="19C893E2" w14:textId="77777777" w:rsidTr="00016194">
        <w:tc>
          <w:tcPr>
            <w:tcW w:w="1674" w:type="dxa"/>
          </w:tcPr>
          <w:p w14:paraId="0C8B1C64" w14:textId="77777777" w:rsidR="001D67DE" w:rsidRDefault="001D67DE" w:rsidP="005B15FD">
            <w:r>
              <w:t>Barclays</w:t>
            </w:r>
          </w:p>
          <w:p w14:paraId="35509BC0" w14:textId="229C9B93" w:rsidR="001D67DE" w:rsidRDefault="001D67DE" w:rsidP="005B15FD">
            <w:r>
              <w:t>Current</w:t>
            </w:r>
          </w:p>
        </w:tc>
        <w:tc>
          <w:tcPr>
            <w:tcW w:w="1278" w:type="dxa"/>
          </w:tcPr>
          <w:p w14:paraId="7073E9B7" w14:textId="6742CFDB" w:rsidR="001D67DE" w:rsidRDefault="001D67DE" w:rsidP="005B15FD">
            <w:r>
              <w:t>22/06/2020</w:t>
            </w:r>
          </w:p>
        </w:tc>
        <w:tc>
          <w:tcPr>
            <w:tcW w:w="2236" w:type="dxa"/>
          </w:tcPr>
          <w:p w14:paraId="29DA10EF" w14:textId="65D936E6" w:rsidR="001D67DE" w:rsidRDefault="001D67DE" w:rsidP="005B15FD">
            <w:r>
              <w:t>British Gas</w:t>
            </w:r>
          </w:p>
        </w:tc>
        <w:tc>
          <w:tcPr>
            <w:tcW w:w="1197" w:type="dxa"/>
          </w:tcPr>
          <w:p w14:paraId="2DC8799E" w14:textId="2E8DDF43" w:rsidR="001D67DE" w:rsidRDefault="001D67DE" w:rsidP="005B15FD">
            <w:r>
              <w:t>2545.64</w:t>
            </w:r>
          </w:p>
        </w:tc>
        <w:tc>
          <w:tcPr>
            <w:tcW w:w="4071" w:type="dxa"/>
          </w:tcPr>
          <w:p w14:paraId="7EEE5F3D" w14:textId="01DBBFDC" w:rsidR="001D67DE" w:rsidRDefault="001D67DE" w:rsidP="005B15FD">
            <w:r>
              <w:t>Gas payment</w:t>
            </w:r>
          </w:p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1D67DE"/>
    <w:rsid w:val="00280BE4"/>
    <w:rsid w:val="002B6451"/>
    <w:rsid w:val="003266A5"/>
    <w:rsid w:val="00356D27"/>
    <w:rsid w:val="004124CC"/>
    <w:rsid w:val="004B73CF"/>
    <w:rsid w:val="005B15FD"/>
    <w:rsid w:val="005C5314"/>
    <w:rsid w:val="005D2663"/>
    <w:rsid w:val="00682416"/>
    <w:rsid w:val="00690047"/>
    <w:rsid w:val="006A5BCC"/>
    <w:rsid w:val="006C23E6"/>
    <w:rsid w:val="00805C53"/>
    <w:rsid w:val="00A67659"/>
    <w:rsid w:val="00B23234"/>
    <w:rsid w:val="00D2164C"/>
    <w:rsid w:val="00D750B5"/>
    <w:rsid w:val="00D90520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2021-01-26T10:31:00Z</dcterms:created>
  <dcterms:modified xsi:type="dcterms:W3CDTF">2021-01-26T10:31:00Z</dcterms:modified>
</cp:coreProperties>
</file>